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C705A" w14:textId="77777777" w:rsidR="002927D4" w:rsidRDefault="000A1AAB" w:rsidP="000A1AAB">
      <w:pPr>
        <w:jc w:val="center"/>
      </w:pPr>
      <w:bookmarkStart w:id="0" w:name="_GoBack"/>
      <w:bookmarkEnd w:id="0"/>
      <w:r>
        <w:t xml:space="preserve">GUIDELINES FOR MARSHALS </w:t>
      </w:r>
    </w:p>
    <w:p w14:paraId="40CACDDB" w14:textId="3A9FF590" w:rsidR="000A1AAB" w:rsidRPr="002927D4" w:rsidRDefault="000A1AAB" w:rsidP="002927D4">
      <w:pPr>
        <w:rPr>
          <w:b/>
        </w:rPr>
      </w:pPr>
      <w:r w:rsidRPr="002927D4">
        <w:rPr>
          <w:b/>
        </w:rPr>
        <w:t>USA Swimming rulebook:</w:t>
      </w:r>
    </w:p>
    <w:p w14:paraId="4DDA0C87" w14:textId="77777777" w:rsidR="000A1AAB" w:rsidRDefault="000A1AAB">
      <w:r>
        <w:t xml:space="preserve">102.18 MARSHALS-Shall wear identifying attire and enforce warm-up procedures and maintain order in the swimming venue. The marshal shall have full authority to warn or order to cease and desist, and, with the concurrence of the Referee, to remove, or have removed from the swimming venue anyone behaving in an unsafe manner or using profane or abusive language, or whose actions are disrupting the orderly conduct of the meet. </w:t>
      </w:r>
    </w:p>
    <w:p w14:paraId="6F28F509" w14:textId="59D19E7E" w:rsidR="000A1AAB" w:rsidRDefault="000A1AAB">
      <w:r w:rsidRPr="002927D4">
        <w:rPr>
          <w:b/>
        </w:rPr>
        <w:t>Responsibilities</w:t>
      </w:r>
      <w:r>
        <w:t xml:space="preserve"> include: </w:t>
      </w:r>
    </w:p>
    <w:p w14:paraId="5FFF00D8" w14:textId="77777777" w:rsidR="000A1AAB" w:rsidRDefault="000A1AAB" w:rsidP="000A1AAB">
      <w:pPr>
        <w:pStyle w:val="ListParagraph"/>
        <w:numPr>
          <w:ilvl w:val="0"/>
          <w:numId w:val="1"/>
        </w:numPr>
      </w:pPr>
      <w:r>
        <w:t xml:space="preserve">Marshals should arrive at the swim venue at least fifteen (15) minutes prior to the beginning of warm-ups. </w:t>
      </w:r>
    </w:p>
    <w:p w14:paraId="329C540D" w14:textId="77777777" w:rsidR="002927D4" w:rsidRDefault="000A1AAB" w:rsidP="002927D4">
      <w:pPr>
        <w:pStyle w:val="ListParagraph"/>
        <w:numPr>
          <w:ilvl w:val="0"/>
          <w:numId w:val="1"/>
        </w:numPr>
      </w:pPr>
      <w:r>
        <w:t xml:space="preserve">They should check in with the referee to receive instructions, i.e. where they will be positioned, special safety concerns for the meet, etc. </w:t>
      </w:r>
    </w:p>
    <w:p w14:paraId="752CA2DA" w14:textId="5B99B407" w:rsidR="000A1AAB" w:rsidRDefault="000A1AAB" w:rsidP="002927D4">
      <w:pPr>
        <w:pStyle w:val="ListParagraph"/>
        <w:numPr>
          <w:ilvl w:val="0"/>
          <w:numId w:val="1"/>
        </w:numPr>
      </w:pPr>
      <w:r>
        <w:t xml:space="preserve">Marshals should be easily identifiable by a distinctive article of attire. (Hat, jacket, vest, etc.) </w:t>
      </w:r>
    </w:p>
    <w:p w14:paraId="623C5334" w14:textId="7477FFDF" w:rsidR="000A1AAB" w:rsidRDefault="000A1AAB" w:rsidP="000A1AAB">
      <w:pPr>
        <w:pStyle w:val="ListParagraph"/>
        <w:numPr>
          <w:ilvl w:val="0"/>
          <w:numId w:val="1"/>
        </w:numPr>
      </w:pPr>
      <w:r>
        <w:t xml:space="preserve">Note the location of facility </w:t>
      </w:r>
      <w:r w:rsidR="002927D4">
        <w:t>personnel</w:t>
      </w:r>
      <w:r>
        <w:t xml:space="preserve"> and first aid.</w:t>
      </w:r>
    </w:p>
    <w:p w14:paraId="13E589F1" w14:textId="721CBFAB" w:rsidR="000A1AAB" w:rsidRDefault="000A1AAB" w:rsidP="002927D4">
      <w:pPr>
        <w:pStyle w:val="ListParagraph"/>
        <w:numPr>
          <w:ilvl w:val="0"/>
          <w:numId w:val="1"/>
        </w:numPr>
      </w:pPr>
      <w:r>
        <w:t xml:space="preserve">Warm-down areas must be marshaled throughout the meet. </w:t>
      </w:r>
    </w:p>
    <w:p w14:paraId="040F7620" w14:textId="338F37A8" w:rsidR="002927D4" w:rsidRDefault="000A1AAB" w:rsidP="002927D4">
      <w:pPr>
        <w:pStyle w:val="ListParagraph"/>
        <w:numPr>
          <w:ilvl w:val="0"/>
          <w:numId w:val="1"/>
        </w:numPr>
      </w:pPr>
      <w:r>
        <w:t xml:space="preserve">Marshals must not leave the area until </w:t>
      </w:r>
      <w:r w:rsidR="002927D4">
        <w:t>replacement</w:t>
      </w:r>
      <w:r>
        <w:t xml:space="preserve"> is provided or until excused by the referee. </w:t>
      </w:r>
    </w:p>
    <w:p w14:paraId="59662A90" w14:textId="77777777" w:rsidR="002927D4" w:rsidRDefault="002927D4" w:rsidP="002927D4">
      <w:pPr>
        <w:pStyle w:val="ListParagraph"/>
      </w:pPr>
    </w:p>
    <w:p w14:paraId="2011F6C5" w14:textId="649F9986" w:rsidR="000A1AAB" w:rsidRDefault="002927D4" w:rsidP="002927D4">
      <w:r w:rsidRPr="002927D4">
        <w:rPr>
          <w:b/>
        </w:rPr>
        <w:t>D</w:t>
      </w:r>
      <w:r w:rsidR="000A1AAB" w:rsidRPr="002927D4">
        <w:rPr>
          <w:b/>
        </w:rPr>
        <w:t>uties</w:t>
      </w:r>
      <w:r w:rsidR="000A1AAB">
        <w:t xml:space="preserve"> include: </w:t>
      </w:r>
    </w:p>
    <w:p w14:paraId="63C08517" w14:textId="77777777" w:rsidR="002927D4" w:rsidRDefault="000A1AAB" w:rsidP="002927D4">
      <w:pPr>
        <w:pStyle w:val="ListParagraph"/>
        <w:numPr>
          <w:ilvl w:val="0"/>
          <w:numId w:val="3"/>
        </w:numPr>
      </w:pPr>
      <w:r>
        <w:t xml:space="preserve">Making sure that swimmers behave in a safe manner. (No running, abusive behavior, </w:t>
      </w:r>
      <w:proofErr w:type="spellStart"/>
      <w:r>
        <w:t>etc</w:t>
      </w:r>
      <w:proofErr w:type="spellEnd"/>
      <w:r>
        <w:t>)</w:t>
      </w:r>
    </w:p>
    <w:p w14:paraId="7926E37D" w14:textId="6005520A" w:rsidR="002927D4" w:rsidRDefault="000A1AAB" w:rsidP="002927D4">
      <w:pPr>
        <w:pStyle w:val="ListParagraph"/>
        <w:numPr>
          <w:ilvl w:val="0"/>
          <w:numId w:val="3"/>
        </w:numPr>
      </w:pPr>
      <w:r>
        <w:t>NO glass on deck.</w:t>
      </w:r>
      <w:r w:rsidR="002927D4">
        <w:t xml:space="preserve"> </w:t>
      </w:r>
    </w:p>
    <w:p w14:paraId="37818763" w14:textId="1856E4E0" w:rsidR="002927D4" w:rsidRDefault="000A1AAB" w:rsidP="002927D4">
      <w:pPr>
        <w:pStyle w:val="ListParagraph"/>
        <w:numPr>
          <w:ilvl w:val="0"/>
          <w:numId w:val="3"/>
        </w:numPr>
      </w:pPr>
      <w:r>
        <w:t xml:space="preserve">No cell phones in locker room (photography) </w:t>
      </w:r>
    </w:p>
    <w:p w14:paraId="58972BBB" w14:textId="794D7C7C" w:rsidR="002927D4" w:rsidRDefault="002927D4" w:rsidP="002927D4">
      <w:pPr>
        <w:pStyle w:val="ListParagraph"/>
        <w:numPr>
          <w:ilvl w:val="0"/>
          <w:numId w:val="3"/>
        </w:numPr>
      </w:pPr>
      <w:r>
        <w:t>In PVS, no cell phones behind block – cell phone cameras could be used.</w:t>
      </w:r>
    </w:p>
    <w:p w14:paraId="3C1C7F77" w14:textId="77777777" w:rsidR="002927D4" w:rsidRDefault="000A1AAB" w:rsidP="002927D4">
      <w:pPr>
        <w:pStyle w:val="ListParagraph"/>
        <w:numPr>
          <w:ilvl w:val="0"/>
          <w:numId w:val="3"/>
        </w:numPr>
      </w:pPr>
      <w:r>
        <w:t>Swimmers should NOT be entering from the opposite end sides of the pool during warm-ups.</w:t>
      </w:r>
    </w:p>
    <w:p w14:paraId="2A784011" w14:textId="77777777" w:rsidR="002927D4" w:rsidRDefault="000A1AAB" w:rsidP="002927D4">
      <w:pPr>
        <w:pStyle w:val="ListParagraph"/>
        <w:numPr>
          <w:ilvl w:val="0"/>
          <w:numId w:val="3"/>
        </w:numPr>
      </w:pPr>
      <w:r>
        <w:t xml:space="preserve">ABSOLUTELY NO DIVING!!!! </w:t>
      </w:r>
    </w:p>
    <w:p w14:paraId="627F4C27" w14:textId="77777777" w:rsidR="002927D4" w:rsidRDefault="000A1AAB" w:rsidP="002927D4">
      <w:pPr>
        <w:pStyle w:val="ListParagraph"/>
        <w:numPr>
          <w:ilvl w:val="0"/>
          <w:numId w:val="3"/>
        </w:numPr>
      </w:pPr>
      <w:r>
        <w:t xml:space="preserve">Be alert to dangerously overcrowded warm-ups and alert the meet referee or manager. </w:t>
      </w:r>
    </w:p>
    <w:p w14:paraId="13F18037" w14:textId="77777777" w:rsidR="002927D4" w:rsidRDefault="000A1AAB" w:rsidP="002927D4">
      <w:pPr>
        <w:pStyle w:val="ListParagraph"/>
        <w:numPr>
          <w:ilvl w:val="0"/>
          <w:numId w:val="3"/>
        </w:numPr>
      </w:pPr>
      <w:r>
        <w:t xml:space="preserve">Notify the meet referee of any swimmer who is behaving/acting in an unsafe manner. </w:t>
      </w:r>
    </w:p>
    <w:p w14:paraId="1CFBB253" w14:textId="77777777" w:rsidR="002927D4" w:rsidRDefault="002927D4" w:rsidP="002927D4">
      <w:pPr>
        <w:pStyle w:val="ListParagraph"/>
        <w:numPr>
          <w:ilvl w:val="0"/>
          <w:numId w:val="3"/>
        </w:numPr>
      </w:pPr>
      <w:r>
        <w:t>Enforce Meet Announcement rules; e.g.</w:t>
      </w:r>
      <w:r>
        <w:tab/>
        <w:t>no snack bar food on deck, no swimmers’ chairs on deck, Only parent volunteers on deck</w:t>
      </w:r>
    </w:p>
    <w:p w14:paraId="12DEE410" w14:textId="67460736" w:rsidR="000A1AAB" w:rsidRDefault="002927D4" w:rsidP="002927D4">
      <w:pPr>
        <w:pStyle w:val="ListParagraph"/>
        <w:numPr>
          <w:ilvl w:val="0"/>
          <w:numId w:val="3"/>
        </w:numPr>
      </w:pPr>
      <w:r>
        <w:t xml:space="preserve">Only credentialed photographers on deck. </w:t>
      </w:r>
      <w:r w:rsidR="000A1AAB">
        <w:br/>
      </w:r>
    </w:p>
    <w:p w14:paraId="5F577D8A" w14:textId="77777777" w:rsidR="000A1AAB" w:rsidRDefault="000A1AAB" w:rsidP="000A1AAB">
      <w:r>
        <w:t xml:space="preserve">Your role is to help maintain a safe environment so Please, Pay Attention! </w:t>
      </w:r>
    </w:p>
    <w:p w14:paraId="3B0D60CC" w14:textId="46AF1CED" w:rsidR="000A1AAB" w:rsidRDefault="000A1AAB" w:rsidP="000A1AAB">
      <w:r>
        <w:t>Use appropriate language</w:t>
      </w:r>
      <w:r>
        <w:br/>
        <w:t>NO POWER TRIPS, PLEASE</w:t>
      </w:r>
      <w:r>
        <w:br/>
        <w:t>Please do not touch any swimmer/parent/official/patron unless an emergency deems it necessary</w:t>
      </w:r>
    </w:p>
    <w:p w14:paraId="46F57E79" w14:textId="5301C1A5" w:rsidR="000A1AAB" w:rsidRDefault="000A1AAB" w:rsidP="000A1AAB"/>
    <w:p w14:paraId="056EC10B" w14:textId="495C9F32" w:rsidR="000A1AAB" w:rsidRDefault="000A1AAB" w:rsidP="000A1AAB">
      <w:r>
        <w:t xml:space="preserve">Should any person become belligerent with you please report to meet referee immediately. </w:t>
      </w:r>
    </w:p>
    <w:p w14:paraId="210E74D5" w14:textId="1D63900E" w:rsidR="002927D4" w:rsidRDefault="002927D4" w:rsidP="002927D4">
      <w:r>
        <w:t>Thank you for your assistance –  Meet Management                                                           Rev. 3/18/19</w:t>
      </w:r>
    </w:p>
    <w:sectPr w:rsidR="0029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320"/>
    <w:multiLevelType w:val="hybridMultilevel"/>
    <w:tmpl w:val="5FF8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955AD"/>
    <w:multiLevelType w:val="hybridMultilevel"/>
    <w:tmpl w:val="17E8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15D0D"/>
    <w:multiLevelType w:val="hybridMultilevel"/>
    <w:tmpl w:val="EAE8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AB"/>
    <w:rsid w:val="000A1AAB"/>
    <w:rsid w:val="002927D4"/>
    <w:rsid w:val="00F35BAE"/>
    <w:rsid w:val="00F4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2614"/>
  <w15:chartTrackingRefBased/>
  <w15:docId w15:val="{56A648A1-3070-48F0-B94E-F085CE47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Gerlach</dc:creator>
  <cp:keywords/>
  <dc:description/>
  <cp:lastModifiedBy>Lynne Gerlach</cp:lastModifiedBy>
  <cp:revision>2</cp:revision>
  <dcterms:created xsi:type="dcterms:W3CDTF">2019-05-28T14:28:00Z</dcterms:created>
  <dcterms:modified xsi:type="dcterms:W3CDTF">2019-05-28T14:28:00Z</dcterms:modified>
</cp:coreProperties>
</file>